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09E1">
      <w:pPr>
        <w:pStyle w:val="5"/>
        <w:spacing w:line="600" w:lineRule="exact"/>
        <w:ind w:firstLine="0" w:firstLineChars="0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 件</w:t>
      </w:r>
    </w:p>
    <w:p w14:paraId="33533BCC">
      <w:pPr>
        <w:pStyle w:val="5"/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河南工业职业技术学院</w:t>
      </w:r>
    </w:p>
    <w:p w14:paraId="55134C69">
      <w:pPr>
        <w:pStyle w:val="5"/>
        <w:ind w:firstLine="0" w:firstLineChars="0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2023年度校级就业创业指导名师工作室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考核结果</w:t>
      </w:r>
    </w:p>
    <w:tbl>
      <w:tblPr>
        <w:tblStyle w:val="8"/>
        <w:tblW w:w="4998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3364"/>
        <w:gridCol w:w="1038"/>
        <w:gridCol w:w="3087"/>
        <w:gridCol w:w="3087"/>
        <w:gridCol w:w="1981"/>
        <w:gridCol w:w="865"/>
      </w:tblGrid>
      <w:tr w14:paraId="118F5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730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764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工作室名称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F39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E65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职称、职务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D12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成员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工作室类型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81A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考核结果</w:t>
            </w:r>
          </w:p>
        </w:tc>
      </w:tr>
      <w:tr w14:paraId="2D857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F7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“生涯规划+”就业指导名师工作室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贾杏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副教授、测绘环保学院党总支书记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陈晓东、苏明阳、赵洋、陈方琳、杨晓会、周子鹏、刘伟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就业指导名师工作室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17F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 w14:paraId="2FE5C4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63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“职行”就业指导名师工作室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包晶晶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讲师、自动化工程学院招就办主任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于汝娴、史晓阳、韩林馨、袁贤、张云岗、王娜、赵阳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就业指导名师工作室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F9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 w14:paraId="389514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17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“明职”生涯咨询工作室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丁君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讲师、创新创业学院教师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刘昊觊、赵海娟、李峰、唐静、高志华、王笛、吴楠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就业指导名师工作室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7F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 w14:paraId="7AE3FF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B92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王洪燕就业指导名师工作室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王洪燕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副教授、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汽车与航空工程学院党总支副书记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石社轩、孟庆辉、张松泓、朱晓庆、吴晓艳、陈贞来、周梦浩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就业指导名师工作室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9D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 w14:paraId="541FC0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BEE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薛书彦创业指导名师工作室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薛书彦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副教授、创新创业学院综合科科长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胡雪梅、冀楠楠、李建海、冯果果、郑诗超、郭素娜、马睿婧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创业指导名师工作室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C3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 w14:paraId="35AFFF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E78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嵌入式开发创业指导工作室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赵丹丹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副教授、河南省工业嵌入式网络控制工程技术研究中心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副主任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陆剑、徐碧赢、倪江楠、贺军峰、王慧、周炜明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创业指导名师工作室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5E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 w14:paraId="1C904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7B9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张丽创业指导名师工作室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副教授、机械工程学院教师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黄力刚、席东河、张洁溪、刘欣宁、任燕、吴恒、方雅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创业指导名师工作室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6C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 w14:paraId="5EFA5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7CC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智能AI创业指导工作室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李江岱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讲师、人工智能技术应用教研室主任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安俊杰、杨旭、徐国清、李垒、吕品、朱源源、陈正起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创业指导名师工作室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47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 w14:paraId="0CC949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313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乡村振兴创业指导名师工作室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韩煜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讲师、建筑工程学院教师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范国辉、王晓茹、董世豪、刁静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创业指导名师工作室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89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 w14:paraId="38448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47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范蠡创业社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袁晓冬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讲师、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经济贸易学院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党总支副书记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涂豫、杨启浩、王丛丛、田野、杨子樱、李震、乔雪文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创业指导名师工作室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95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 w14:paraId="1BA2E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2C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汇趣工作室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李果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讲师、建筑工程学院教师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范印、任华楠、刘莎、杜楠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创业指导名师工作室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C8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  <w:tr w14:paraId="605708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0E2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翟坤创新创业工作室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文化旅游与国际教育学院教师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于璐、魏万平、蒋志豪、袁秋子</w:t>
            </w:r>
            <w:bookmarkStart w:id="0" w:name="_GoBack"/>
            <w:bookmarkEnd w:id="0"/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创业指导名师工作室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33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合格</w:t>
            </w:r>
          </w:p>
        </w:tc>
      </w:tr>
    </w:tbl>
    <w:p w14:paraId="478E5ED6">
      <w:pPr>
        <w:rPr>
          <w:rFonts w:hint="eastAsia"/>
          <w:vanish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DED4F"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4AFCF27"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GmCS9MAAAAFAQAADwAAAAAAAAABACAAAAAiAAAAZHJzL2Rvd25y&#10;ZXYueG1sUEsBAhQAFAAAAAgAh07iQFq6k8jKAQAAlwMAAA4AAAAAAAAAAQAgAAAAIgEAAGRycy9l&#10;Mm9Eb2MueG1sUEsFBgAAAAAGAAYAWQEAAF4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4AFCF27"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783B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OTRmNDhjZGExODRkYmQ5YWQ4ZWNkMWM2MjUzYzgifQ=="/>
  </w:docVars>
  <w:rsids>
    <w:rsidRoot w:val="08425804"/>
    <w:rsid w:val="000442E7"/>
    <w:rsid w:val="00430661"/>
    <w:rsid w:val="007139A1"/>
    <w:rsid w:val="00881249"/>
    <w:rsid w:val="00A451B1"/>
    <w:rsid w:val="00B442F9"/>
    <w:rsid w:val="01B80D3F"/>
    <w:rsid w:val="03B916BC"/>
    <w:rsid w:val="043D12EF"/>
    <w:rsid w:val="04B37C8B"/>
    <w:rsid w:val="053E4A03"/>
    <w:rsid w:val="08425804"/>
    <w:rsid w:val="0B0A4D29"/>
    <w:rsid w:val="163E7DBF"/>
    <w:rsid w:val="17B02265"/>
    <w:rsid w:val="243A4DBC"/>
    <w:rsid w:val="245E7561"/>
    <w:rsid w:val="270C275B"/>
    <w:rsid w:val="299A22A0"/>
    <w:rsid w:val="2AA50EFC"/>
    <w:rsid w:val="2C2440A3"/>
    <w:rsid w:val="40B25CC9"/>
    <w:rsid w:val="44580936"/>
    <w:rsid w:val="45CC530F"/>
    <w:rsid w:val="49CA4D27"/>
    <w:rsid w:val="58F10569"/>
    <w:rsid w:val="59FB2037"/>
    <w:rsid w:val="5DF218D3"/>
    <w:rsid w:val="61DE2022"/>
    <w:rsid w:val="63EC4C01"/>
    <w:rsid w:val="660B583D"/>
    <w:rsid w:val="67087078"/>
    <w:rsid w:val="67EE75E0"/>
    <w:rsid w:val="6F9E54E7"/>
    <w:rsid w:val="71A8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4"/>
    <w:link w:val="10"/>
    <w:qFormat/>
    <w:uiPriority w:val="0"/>
    <w:pPr>
      <w:adjustRightInd w:val="0"/>
      <w:snapToGrid w:val="0"/>
      <w:spacing w:line="800" w:lineRule="exact"/>
    </w:pPr>
    <w:rPr>
      <w:rFonts w:hint="eastAsia" w:ascii="宋体" w:hAnsi="宋体" w:eastAsia="方正小标宋简体"/>
      <w:b w:val="0"/>
      <w:bCs/>
      <w:kern w:val="44"/>
      <w:sz w:val="44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600" w:lineRule="exact"/>
      <w:ind w:firstLine="643" w:firstLineChars="200"/>
      <w:outlineLvl w:val="1"/>
    </w:pPr>
    <w:rPr>
      <w:rFonts w:ascii="Arial" w:hAnsi="Arial" w:eastAsia="楷体_GB2312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3"/>
    <w:qFormat/>
    <w:uiPriority w:val="9"/>
    <w:rPr>
      <w:rFonts w:hint="eastAsia" w:ascii="宋体" w:hAnsi="宋体" w:eastAsia="方正小标宋简体" w:cs="Times New Roman"/>
      <w:bCs/>
      <w:kern w:val="44"/>
      <w:sz w:val="44"/>
      <w:szCs w:val="48"/>
    </w:rPr>
  </w:style>
  <w:style w:type="character" w:customStyle="1" w:styleId="11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805</Words>
  <Characters>812</Characters>
  <Lines>5</Lines>
  <Paragraphs>1</Paragraphs>
  <TotalTime>8</TotalTime>
  <ScaleCrop>false</ScaleCrop>
  <LinksUpToDate>false</LinksUpToDate>
  <CharactersWithSpaces>813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2023-12-07T10:23:00Z</dcterms:created>
  <dc:creator>璐璐卢呀</dc:creator>
  <cp:lastModifiedBy>牛牛</cp:lastModifiedBy>
  <cp:lastPrinted>2024-05-14T02:36:00Z</cp:lastPrinted>
  <dcterms:modified xsi:type="dcterms:W3CDTF">2025-11-13T07:17:19Z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AFF528E59B4D48FDBD5825F62D0825CA_13</vt:lpwstr>
  </property>
  <property fmtid="{D5CDD505-2E9C-101B-9397-08002B2CF9AE}" pid="4" name="KSOTemplateDocerSaveRecord">
    <vt:lpwstr>eyJoZGlkIjoiMzY2NjYyZTVlYmFkOWIwNGJjYTZkYzM5OTdhOGE4OWYiLCJ1c2VySWQiOiIzMDE5NzgwMDQifQ==</vt:lpwstr>
  </property>
</Properties>
</file>